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F5BCA" w14:textId="44D54836" w:rsidR="000E66F4" w:rsidRDefault="000E66F4"/>
    <w:tbl>
      <w:tblPr>
        <w:tblW w:w="12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4427"/>
        <w:gridCol w:w="1701"/>
        <w:gridCol w:w="1850"/>
        <w:gridCol w:w="12"/>
      </w:tblGrid>
      <w:tr w:rsidR="00085EBF" w:rsidRPr="00085EBF" w14:paraId="52CDD0A2" w14:textId="77777777" w:rsidTr="00085EBF">
        <w:trPr>
          <w:trHeight w:val="405"/>
          <w:jc w:val="center"/>
        </w:trPr>
        <w:tc>
          <w:tcPr>
            <w:tcW w:w="12385" w:type="dxa"/>
            <w:gridSpan w:val="7"/>
            <w:shd w:val="clear" w:color="auto" w:fill="auto"/>
            <w:noWrap/>
            <w:vAlign w:val="center"/>
            <w:hideMark/>
          </w:tcPr>
          <w:p w14:paraId="64E57BDE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32"/>
                <w:szCs w:val="32"/>
              </w:rPr>
            </w:pPr>
            <w:r w:rsidRPr="00085EBF"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</w:rPr>
              <w:t>博士准考名单</w:t>
            </w:r>
            <w:r w:rsidRPr="00085EBF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      </w:t>
            </w:r>
          </w:p>
        </w:tc>
      </w:tr>
      <w:tr w:rsidR="00085EBF" w:rsidRPr="00085EBF" w14:paraId="3D05C6A5" w14:textId="77777777" w:rsidTr="00085EBF">
        <w:trPr>
          <w:gridAfter w:val="1"/>
          <w:wAfter w:w="12" w:type="dxa"/>
          <w:trHeight w:val="48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3CC9C0A7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2F08C6E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报名号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480F90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4489B23F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报考专业名称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87F7CC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考试方式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14:paraId="083A3B68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085EBF" w:rsidRPr="00085EBF" w14:paraId="0C4CC3F3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A274D2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0685DB3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20241100744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DF8BD1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鲁嘉淇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1103D16E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863037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68F4A437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009B4C1E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05FF51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920AF8E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20242300179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FB8812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袁馨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6D9FD7D4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27D02F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硕博连读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1A6A71C5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3E27406E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C3BB31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FF12BA8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20242300211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249DB3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夏博君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01C2DBC9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7655F5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硕博连读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75CC6AB9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23C5646D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DF944E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6492DBB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20242300307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6C3E05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李子琛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6394238D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24BAFA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硕博连读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D25F219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289ED310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AA7E0A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5B23AAC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20242300440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81A7B0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邹杨广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360ABE30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2F1A91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硕博连读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0B1B126F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1FC0CEAA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13E321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5FD4C6B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20241100014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698036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郭佳乐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67685B33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7FAD96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2332936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70175FD0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C525A0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0414B1C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20241100181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EB3ECD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韩坤霖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72D4F8D7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5B3D0C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1A41F9C3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17F62B67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C3B4AF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DF77CCF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20241100365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7BE5DF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乔子林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4E2E593A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21EF45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7E504CE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58639EC6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EBDCB7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87F5190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20241100368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68EF88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兰天航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6FBA15A9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DDEBC1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6CAA3296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7C816D05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CEFC8F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FBB9946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20241100417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F3C30E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李贞凯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748EF75E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B4BC5F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4FAB5FA7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167540F4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40537A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ACF3023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20241100664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7666C4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贺湘昆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6E511B95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9C0DAD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55C58B13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2E550362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499D72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29D8DC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20241100745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713D79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常文驰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455024B9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9D97E9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6ED9A327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5E716DA8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6F95F4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9D872D3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20241101698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BA09E8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施袁超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0F1AC96C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ADFA4C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5A67E2B7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11DC9E73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88A471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1957CB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20241101885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49F14B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王新舒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57BAAF53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E4DE44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7A2FABBE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少数民族骨干计划</w:t>
            </w:r>
          </w:p>
        </w:tc>
      </w:tr>
      <w:tr w:rsidR="00085EBF" w:rsidRPr="00085EBF" w14:paraId="17412118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B75028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E8AF915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20242300106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825959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赵乐江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37AA6015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34DAAD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硕博连读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6CB5D88A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42E853FF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9F4C0B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2350FEC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20242300286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B0A6FA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赵志强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0C02A149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F2268A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硕博连读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73BD5EBC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20C2B486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EB47A9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E28F910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20242300298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E7860C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刘哲良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510E4CC8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A46701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硕博连读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A105CBE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7FDCD125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9447CD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937C7C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20241100389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1B61F0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梁业港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2988F334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E6E284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058CA684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49EA7B6A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506550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84B850F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20241100259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3C3F81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赵强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265D1467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E47368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662C3B44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22B8CDD5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8D77EF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53EF147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20241100605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BB0862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邓光政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743D7E66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271759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54B79AC1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5FBCCDF7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BD378D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08E787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20241100938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A6EE93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刘鑫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331B50A6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F1C294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0AC26C2E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6BD354B9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3671D7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8BA41A2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20241101184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74DFB5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谭林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3AB70642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77F436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06E0741E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74DB70DC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663565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D1B24A7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20241101241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5A0703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韩明智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19CBF0F5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E7AC03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5BED418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202C37CC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85A774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F75C69D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20241101358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5134BA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李鑫淼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3A60862F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087EE9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74F96F35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07023E50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65442E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6F585F5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20241103082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20DB67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朱晓雅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1B8DB844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E2C4DF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64A77361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074305A8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1D3004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6C8090F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20241103220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1044D0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姚宇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622CBA86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FC9426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CCC5E1B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55934E9B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3CBB53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EB28F6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20242300342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8F159F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孟庆旭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4D3D4DB4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DAD42C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硕博连读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D0A7766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2802BFE1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3B8640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99F4FA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20242300346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580FB6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范浩龙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275F7A62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E6BD19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硕博连读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72F12419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6603164F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87EAB1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433482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20242300429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423F83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李赵一鑫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1E8B47BA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4B7AD1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硕博连读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4AB3925F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6A3F80FB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7BBFB3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975F830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20242300543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BF322F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马颖珊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5AF532BA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A7FAF1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硕博连读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46529C35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2D40F99E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441452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CC6049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20241101093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96A9D5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刘臣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00FE3E01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9D55F3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12F71DDA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2A0EBE8C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B4F42F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9087FBC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20241102296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192A86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王虎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4E8122FE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28575E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65AC9CF8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40E01504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B0BC48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133CB35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20242300216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077ACE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李子汉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48FF26C6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7F5005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硕博连读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522DC4B4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5C3D6BAB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931C4F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B1E514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20242300096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AE1D23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胡紫莹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0AA09EB6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集成电路科学与工程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F55B2C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硕博连读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5B78386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4E9021D8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585D9B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80BDF05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20242300423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77A93F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党晨阳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2BA494FA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集成电路科学与工程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F41269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硕博连读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5732CF3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37D1CD02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6F44D2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9AFEE99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20242300603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615A45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张宇博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3AD0D81E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集成电路科学与工程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FFC293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硕博连读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06D86CC7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13A03009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B2A0D8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D12D27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20241100229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BDEADD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程钰崀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0CE7F4E2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集成电路科学与工程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AA385A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52409BA7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246369CA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5F7EFF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97B92F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20241101475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A7EA8F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王瑾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28DE496B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集成电路科学与工程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B34833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62E5C92B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379C8118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DE24D4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937A691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20242300071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FDE270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王皓璞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64E4D3C1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集成电路科学与工程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9C70A0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硕博连读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419977FA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234E3EC4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11564E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628A6FB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20242300250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9AD14F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李恭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7E5CB3A3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集成电路科学与工程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6482CE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硕博连读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BFAE5CA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47ECB018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CAAA84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8FC3E1A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20242300471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E75577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68C6B754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集成电路科学与工程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741085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硕博连读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41AA9396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1A7B73EA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2C50F3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2A5803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20242300308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7F4DD9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胡健知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42DA40BE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集成电路科学与工程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F29ABB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硕博连读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7B26CC60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2652A0F7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1AA75C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293359C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20242300413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7C7C8F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董双齐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66C36073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集成电路科学与工程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580832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硕博连读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7C3F5FFE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0356229A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F5E9CA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16BDDA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20241100060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7E3B60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陈仲铭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6BB889EB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集成电路科学与工程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8FF77B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B15EDF2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017C59B5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7A1E94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9F3C2D2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20241100069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85CED3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杨雅茜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635C5B01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集成电路科学与工程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1C13FF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75380748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7933CAE3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8A34AC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3135BA3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20241100210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AF678C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杨钟炜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5C245A99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集成电路科学与工程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B47945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1B9D362B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4F55152A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FB5A4E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FC43549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20241100363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3CE7EA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管康迪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3C99F744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集成电路科学与工程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AFBDE5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6615045B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44E1D90E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19BAA3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C19B28B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20241100432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E3423B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王泽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3970B311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集成电路科学与工程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9260A7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1192B978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06D92531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50CB39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911B14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20241100533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C8B226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周立浩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2C671427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集成电路科学与工程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7CE66D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17A0974D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653380C4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746F77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E4F795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20241100588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FAD051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王勐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07168E51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集成电路科学与工程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5E7991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4E6A75BC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2AB67999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DFC662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CA55A6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20241100666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44960C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冯天星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053D34E9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集成电路科学与工程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238D83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6F89D47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6CCDAE13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639D07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8BE318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20241102006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93E97C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贺年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437104C0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集成电路科学与工程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D01742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07193332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498EF3AF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9BEF7D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3F4721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20241100236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98AA16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闫俣西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47C1D373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新一代电子信息技术（含量子技术等）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D9CB3A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4B5651DA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6833AB86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27521A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B855489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20241100241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08E23D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刘燕杰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60DC0929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新一代电子信息技术（含量子技术等）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586347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7DE57E85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361EB8B3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483396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9EFB74A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20241100301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577BC2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耿建群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33338E34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新一代电子信息技术（含量子技术等）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E33ABA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750E99B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2C3A09FC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A07940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E587E5E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20241100350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F4A820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王李铭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4BE2B482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新一代电子信息技术（含量子技术等）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33B3BF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01837C09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01C7D22F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9DE289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088CE1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20241100808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11737F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林杰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0088AE3A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新一代电子信息技术（含量子技术等）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908771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41A8BF83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78610DCC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D6F8BD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711562E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20241101342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242CA7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边吉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59D1EBF1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新一代电子信息技术（含量子技术等）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555E55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1710BE4B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71767D99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5B410C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DB3F9A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20241102136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23D367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常世琦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4C721C2A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新一代电子信息技术（含量子技术等）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AF59F0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721A2E7E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567E090B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BD5116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DCB899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20242300016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A285E0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李宗泽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39F69002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新一代电子信息技术（含量子技术等）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FF67F4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硕博连读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5B43E391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10CF90C7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2DBCE5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B4651F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20242300122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983E7D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董锡炎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2BA20E4A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新一代电子信息技术（含量子技术等）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0AEE4D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硕博连读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5564A30A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2C2D8172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F1DA1E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4970BD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20242300337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76D335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乞淑明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0F917C36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新一代电子信息技术（含量子技术等）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56E2EE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硕博连读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F4CB0F5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60F18E40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CBAF1B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9097D97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20242300607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240171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马傲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7C5821FD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新一代电子信息技术（含量子技术等）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1CF439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硕博连读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5DD21EB9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3E6DF8A1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EB0E6F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D95825B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20241100176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B6A237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孔晓蕾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087A0AED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01CBA3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58EE0621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161908C5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E80DC2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0649A14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20241100485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77B980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周彦辰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72141ADF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57BFC5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964ABA1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3A47E54B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7239C4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E1F09FE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20241100567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CF1D6E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曲双全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3FA8DBBA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025572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1094DF51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5882DA09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3430EE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460DA0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20241101022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859401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王志刚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658BE53E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E67788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1E84677D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608873DF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F36AE1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580AE3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20241101056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A67571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李宗灏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0BF434C3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98E5F9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EBB3FB9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52CBD97D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D21FC7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1A1978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20241101619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4FD3F4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刘锦嵩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7E831CCA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F479D5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6BF28B03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3CED4BC0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6383B9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1C13EF4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20241102054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98DC1A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施欣宇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2C409389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68AA30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7E55CED9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45D90EB9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7FD465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1042A1E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20241102362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D08B74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薛博伦</w:t>
            </w:r>
            <w:bookmarkStart w:id="0" w:name="_GoBack"/>
            <w:bookmarkEnd w:id="0"/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5682B0B7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C23292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B1AFFEE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674B9AF2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16B111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8939532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20241103327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CF6599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袁永帅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4F796E88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9229FB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普通招考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02613C1B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85EBF" w:rsidRPr="00085EBF" w14:paraId="5EEC6B35" w14:textId="77777777" w:rsidTr="00085EBF">
        <w:trPr>
          <w:gridAfter w:val="1"/>
          <w:wAfter w:w="12" w:type="dxa"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8411A9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7A66686" w14:textId="77777777" w:rsidR="00085EBF" w:rsidRPr="00085EBF" w:rsidRDefault="00085EBF" w:rsidP="00085E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85EBF">
              <w:rPr>
                <w:rFonts w:ascii="Arial" w:eastAsia="宋体" w:hAnsi="Arial" w:cs="Arial"/>
                <w:kern w:val="0"/>
                <w:sz w:val="20"/>
                <w:szCs w:val="20"/>
              </w:rPr>
              <w:t>20242300396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B7EC42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李红涛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5BEF880D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集成电路工程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434007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硕博连读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1FC1633" w14:textId="77777777" w:rsidR="00085EBF" w:rsidRPr="00085EBF" w:rsidRDefault="00085EBF" w:rsidP="00085E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085EB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45401CFA" w14:textId="77777777" w:rsidR="00085EBF" w:rsidRDefault="00085EBF" w:rsidP="00085EBF">
      <w:pPr>
        <w:tabs>
          <w:tab w:val="left" w:pos="7938"/>
        </w:tabs>
        <w:ind w:rightChars="909" w:right="1909"/>
        <w:rPr>
          <w:rFonts w:hint="eastAsia"/>
        </w:rPr>
      </w:pPr>
    </w:p>
    <w:sectPr w:rsidR="00085EBF" w:rsidSect="007F6C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78E69" w14:textId="77777777" w:rsidR="00F6163E" w:rsidRDefault="00F6163E" w:rsidP="007F6C04">
      <w:r>
        <w:separator/>
      </w:r>
    </w:p>
  </w:endnote>
  <w:endnote w:type="continuationSeparator" w:id="0">
    <w:p w14:paraId="34B38B6D" w14:textId="77777777" w:rsidR="00F6163E" w:rsidRDefault="00F6163E" w:rsidP="007F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70521" w14:textId="77777777" w:rsidR="00F6163E" w:rsidRDefault="00F6163E" w:rsidP="007F6C04">
      <w:r>
        <w:separator/>
      </w:r>
    </w:p>
  </w:footnote>
  <w:footnote w:type="continuationSeparator" w:id="0">
    <w:p w14:paraId="08E5BCD5" w14:textId="77777777" w:rsidR="00F6163E" w:rsidRDefault="00F6163E" w:rsidP="007F6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F2"/>
    <w:rsid w:val="00085EBF"/>
    <w:rsid w:val="000E66F4"/>
    <w:rsid w:val="0014121F"/>
    <w:rsid w:val="0032575D"/>
    <w:rsid w:val="00407AF2"/>
    <w:rsid w:val="007F6C04"/>
    <w:rsid w:val="00AE641C"/>
    <w:rsid w:val="00F6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53B4C"/>
  <w15:chartTrackingRefBased/>
  <w15:docId w15:val="{084E8872-6D9F-4133-AF8E-725BF1E7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6C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6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6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HP</cp:lastModifiedBy>
  <cp:revision>4</cp:revision>
  <dcterms:created xsi:type="dcterms:W3CDTF">2024-04-11T06:51:00Z</dcterms:created>
  <dcterms:modified xsi:type="dcterms:W3CDTF">2024-04-11T14:05:00Z</dcterms:modified>
</cp:coreProperties>
</file>